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53CE" w14:textId="77777777" w:rsidR="005640B9" w:rsidRDefault="005640B9">
      <w:pPr>
        <w:pStyle w:val="Ttulo1"/>
        <w:ind w:left="362" w:right="308"/>
        <w:jc w:val="center"/>
        <w:rPr>
          <w:rFonts w:asciiTheme="minorHAnsi" w:hAnsiTheme="minorHAnsi" w:cstheme="minorHAnsi"/>
          <w:spacing w:val="-3"/>
        </w:rPr>
      </w:pPr>
    </w:p>
    <w:p w14:paraId="6B38F175" w14:textId="745A53AD" w:rsidR="005640B9" w:rsidRPr="003F316F" w:rsidRDefault="005640B9">
      <w:pPr>
        <w:rPr>
          <w:rFonts w:ascii="Arial" w:hAnsi="Arial" w:cs="Arial"/>
          <w:b/>
          <w:bCs/>
          <w:sz w:val="24"/>
          <w:szCs w:val="24"/>
        </w:rPr>
      </w:pPr>
    </w:p>
    <w:p w14:paraId="02941137" w14:textId="77777777" w:rsidR="005640B9" w:rsidRPr="003F316F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  <w:szCs w:val="24"/>
        </w:rPr>
        <w:t>ANEXO 12</w:t>
      </w:r>
    </w:p>
    <w:p w14:paraId="05651A44" w14:textId="77777777" w:rsidR="005640B9" w:rsidRPr="003F316F" w:rsidRDefault="00000000">
      <w:pPr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DECLARAÇÃO DE AUTORRECONHECIMENTO DO PERTENCIMENTO ÉTNICO E RESIDÊNCIA</w:t>
      </w:r>
    </w:p>
    <w:p w14:paraId="12AD476C" w14:textId="77777777" w:rsidR="005640B9" w:rsidRPr="003F316F" w:rsidRDefault="005640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99C4DB" w14:textId="77777777" w:rsidR="005640B9" w:rsidRPr="003F316F" w:rsidRDefault="00000000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316F">
        <w:rPr>
          <w:rFonts w:ascii="Arial" w:hAnsi="Arial" w:cs="Arial"/>
          <w:b/>
          <w:bCs/>
          <w:sz w:val="24"/>
          <w:szCs w:val="24"/>
        </w:rPr>
        <w:t>Este formulário destina-se às(aos) candidatas(os) às vagas reservadas para indígenas aldeados.</w:t>
      </w:r>
    </w:p>
    <w:p w14:paraId="5221CCDA" w14:textId="77777777" w:rsidR="005640B9" w:rsidRPr="003F316F" w:rsidRDefault="005640B9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BCADBB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 xml:space="preserve">Nós, lideranças Indígenas abaixo assinadas, residentes na </w:t>
      </w:r>
    </w:p>
    <w:p w14:paraId="6261E20E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Comunidade                                           , do Estado de                                           , CEP         , endereço                                           , declaramos, para os devidos fins de direito, que                                           , RG nº         , CPG nº</w:t>
      </w:r>
    </w:p>
    <w:p w14:paraId="602A2E7E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       , candidato(a) ao processo seletivo da UEMG, é INDÍGENA, nascido (a) em          , e residente nesta comunidade, mantendo com ela laços familiares, econômicos, sociais e culturais.</w:t>
      </w:r>
    </w:p>
    <w:p w14:paraId="4D4677D5" w14:textId="77777777" w:rsidR="005640B9" w:rsidRPr="003F316F" w:rsidRDefault="005640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6FFAFA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Por ser verdade, datamos e assinamos.</w:t>
      </w:r>
    </w:p>
    <w:p w14:paraId="19FBFF12" w14:textId="77777777" w:rsidR="005640B9" w:rsidRPr="003F316F" w:rsidRDefault="005640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3751C7E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                                         ,                        de                        de                       .</w:t>
      </w:r>
    </w:p>
    <w:p w14:paraId="6ED30E7F" w14:textId="77777777" w:rsidR="005640B9" w:rsidRPr="003F316F" w:rsidRDefault="000000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(Local e data)</w:t>
      </w:r>
    </w:p>
    <w:p w14:paraId="31E020BD" w14:textId="77777777" w:rsidR="005640B9" w:rsidRPr="003F316F" w:rsidRDefault="005640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54BD36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                                                                                                                 </w:t>
      </w:r>
    </w:p>
    <w:p w14:paraId="13EBB68F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Assinatura Liderança 1</w:t>
      </w:r>
    </w:p>
    <w:p w14:paraId="54C73BD4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Nome:                                           </w:t>
      </w:r>
    </w:p>
    <w:p w14:paraId="7A4F1079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RG:         , CPF:         </w:t>
      </w:r>
    </w:p>
    <w:p w14:paraId="4637F7B4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Endereço:                                           </w:t>
      </w:r>
    </w:p>
    <w:p w14:paraId="6C269712" w14:textId="77777777" w:rsidR="005640B9" w:rsidRPr="003F316F" w:rsidRDefault="005640B9">
      <w:pPr>
        <w:rPr>
          <w:rFonts w:ascii="Arial" w:hAnsi="Arial" w:cs="Arial"/>
          <w:sz w:val="24"/>
          <w:szCs w:val="24"/>
        </w:rPr>
      </w:pPr>
    </w:p>
    <w:p w14:paraId="1F7E6FD9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                                                                                                                 </w:t>
      </w:r>
    </w:p>
    <w:p w14:paraId="5095974C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Assinatura Liderança 2</w:t>
      </w:r>
    </w:p>
    <w:p w14:paraId="15DA12AF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Nome:                                           </w:t>
      </w:r>
    </w:p>
    <w:p w14:paraId="6A0B6F68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RG:         , CPF:         </w:t>
      </w:r>
    </w:p>
    <w:p w14:paraId="53BDCC96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Endereço:                                           </w:t>
      </w:r>
    </w:p>
    <w:p w14:paraId="48B7C22C" w14:textId="77777777" w:rsidR="005640B9" w:rsidRPr="003F316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                                                                                                                 </w:t>
      </w:r>
    </w:p>
    <w:p w14:paraId="4CA0EBAC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Assinatura Liderança 3</w:t>
      </w:r>
    </w:p>
    <w:p w14:paraId="547E0F95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Nome:                                           </w:t>
      </w:r>
    </w:p>
    <w:p w14:paraId="0328A8C4" w14:textId="77777777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RG:         , CPF:         </w:t>
      </w:r>
    </w:p>
    <w:p w14:paraId="49DF0E51" w14:textId="250C9E02" w:rsidR="005640B9" w:rsidRPr="003F316F" w:rsidRDefault="00000000">
      <w:pPr>
        <w:rPr>
          <w:rFonts w:ascii="Arial" w:hAnsi="Arial" w:cs="Arial"/>
          <w:sz w:val="24"/>
          <w:szCs w:val="24"/>
        </w:rPr>
      </w:pPr>
      <w:r w:rsidRPr="003F316F">
        <w:rPr>
          <w:rFonts w:ascii="Arial" w:hAnsi="Arial" w:cs="Arial"/>
          <w:sz w:val="24"/>
          <w:szCs w:val="24"/>
        </w:rPr>
        <w:t>Endereço:                            </w:t>
      </w:r>
    </w:p>
    <w:sectPr w:rsidR="005640B9" w:rsidRPr="003F3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7" w:footer="1164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4BBA3" w14:textId="77777777" w:rsidR="003A647B" w:rsidRDefault="003A647B">
      <w:r>
        <w:separator/>
      </w:r>
    </w:p>
  </w:endnote>
  <w:endnote w:type="continuationSeparator" w:id="0">
    <w:p w14:paraId="23D3CF2B" w14:textId="77777777" w:rsidR="003A647B" w:rsidRDefault="003A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AAA3" w14:textId="77777777" w:rsidR="005640B9" w:rsidRDefault="005640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5694582"/>
      <w:docPartObj>
        <w:docPartGallery w:val="Page Numbers (Bottom of Page)"/>
        <w:docPartUnique/>
      </w:docPartObj>
    </w:sdtPr>
    <w:sdtContent>
      <w:p w14:paraId="6A6089FE" w14:textId="77777777" w:rsidR="005640B9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t>2</w:t>
        </w:r>
        <w:r>
          <w:fldChar w:fldCharType="end"/>
        </w:r>
      </w:p>
    </w:sdtContent>
  </w:sdt>
  <w:p w14:paraId="149AC6F1" w14:textId="77777777" w:rsidR="005640B9" w:rsidRDefault="005640B9">
    <w:pPr>
      <w:pStyle w:val="Corpodetexto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3758086"/>
      <w:docPartObj>
        <w:docPartGallery w:val="Page Numbers (Bottom of Page)"/>
        <w:docPartUnique/>
      </w:docPartObj>
    </w:sdtPr>
    <w:sdtContent>
      <w:p w14:paraId="69AAFCDF" w14:textId="77777777" w:rsidR="005640B9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t>2</w:t>
        </w:r>
        <w:r>
          <w:fldChar w:fldCharType="end"/>
        </w:r>
      </w:p>
    </w:sdtContent>
  </w:sdt>
  <w:p w14:paraId="5AE67B19" w14:textId="77777777" w:rsidR="005640B9" w:rsidRDefault="005640B9">
    <w:pPr>
      <w:pStyle w:val="Corpodetex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5EF4C" w14:textId="77777777" w:rsidR="003A647B" w:rsidRDefault="003A647B">
      <w:r>
        <w:separator/>
      </w:r>
    </w:p>
  </w:footnote>
  <w:footnote w:type="continuationSeparator" w:id="0">
    <w:p w14:paraId="728D75A6" w14:textId="77777777" w:rsidR="003A647B" w:rsidRDefault="003A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16D7" w14:textId="77777777" w:rsidR="005640B9" w:rsidRDefault="005640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1CC2" w14:textId="77777777" w:rsidR="005640B9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0" allowOverlap="1" wp14:anchorId="0E512CC8" wp14:editId="5B2FB8FD">
          <wp:simplePos x="0" y="0"/>
          <wp:positionH relativeFrom="margin">
            <wp:posOffset>3622675</wp:posOffset>
          </wp:positionH>
          <wp:positionV relativeFrom="paragraph">
            <wp:posOffset>-280670</wp:posOffset>
          </wp:positionV>
          <wp:extent cx="1814830" cy="820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BBB3" w14:textId="77777777" w:rsidR="005640B9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0" allowOverlap="1" wp14:anchorId="50D8B4ED" wp14:editId="24A1BAF8">
          <wp:simplePos x="0" y="0"/>
          <wp:positionH relativeFrom="margin">
            <wp:posOffset>3622675</wp:posOffset>
          </wp:positionH>
          <wp:positionV relativeFrom="paragraph">
            <wp:posOffset>-280670</wp:posOffset>
          </wp:positionV>
          <wp:extent cx="1814830" cy="82042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6B5"/>
    <w:multiLevelType w:val="hybridMultilevel"/>
    <w:tmpl w:val="88ACC806"/>
    <w:lvl w:ilvl="0" w:tplc="5AD2A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118"/>
    <w:multiLevelType w:val="multilevel"/>
    <w:tmpl w:val="0EE4987C"/>
    <w:lvl w:ilvl="0">
      <w:start w:val="6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6" w:hanging="1800"/>
      </w:pPr>
    </w:lvl>
  </w:abstractNum>
  <w:abstractNum w:abstractNumId="2" w15:restartNumberingAfterBreak="0">
    <w:nsid w:val="0A7F68D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696CDF"/>
    <w:multiLevelType w:val="multilevel"/>
    <w:tmpl w:val="014AC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470018"/>
    <w:multiLevelType w:val="multilevel"/>
    <w:tmpl w:val="F7EEEC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817C7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823216"/>
    <w:multiLevelType w:val="multilevel"/>
    <w:tmpl w:val="8C1C76B6"/>
    <w:lvl w:ilvl="0">
      <w:start w:val="1"/>
      <w:numFmt w:val="decimal"/>
      <w:lvlText w:val="%1."/>
      <w:lvlJc w:val="left"/>
      <w:pPr>
        <w:tabs>
          <w:tab w:val="num" w:pos="0"/>
        </w:tabs>
        <w:ind w:left="1490" w:hanging="214"/>
      </w:pPr>
      <w:rPr>
        <w:rFonts w:asciiTheme="minorHAnsi" w:hAnsiTheme="minorHAnsi" w:cstheme="minorHAnsi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11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288" w:hanging="540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tabs>
          <w:tab w:val="num" w:pos="566"/>
        </w:tabs>
        <w:ind w:left="1419" w:hanging="711"/>
      </w:pPr>
      <w:rPr>
        <w:rFonts w:ascii="Calibri Light" w:hAnsi="Calibri Light"/>
        <w:b/>
        <w:bCs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3097" w:hanging="711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4381" w:hanging="711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5665" w:hanging="711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6949" w:hanging="711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232" w:hanging="711"/>
      </w:pPr>
      <w:rPr>
        <w:rFonts w:ascii="Symbol" w:hAnsi="Symbol" w:cs="Symbol" w:hint="default"/>
        <w:lang w:val="pt-PT" w:eastAsia="pt-PT" w:bidi="pt-PT"/>
      </w:rPr>
    </w:lvl>
  </w:abstractNum>
  <w:abstractNum w:abstractNumId="7" w15:restartNumberingAfterBreak="0">
    <w:nsid w:val="2C310FFD"/>
    <w:multiLevelType w:val="hybridMultilevel"/>
    <w:tmpl w:val="268E6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6C2"/>
    <w:multiLevelType w:val="multilevel"/>
    <w:tmpl w:val="D4E03794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9" w15:restartNumberingAfterBreak="0">
    <w:nsid w:val="334C3A7C"/>
    <w:multiLevelType w:val="multilevel"/>
    <w:tmpl w:val="F2D6875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6" w:hanging="1800"/>
      </w:pPr>
    </w:lvl>
  </w:abstractNum>
  <w:abstractNum w:abstractNumId="10" w15:restartNumberingAfterBreak="0">
    <w:nsid w:val="492F59E1"/>
    <w:multiLevelType w:val="multilevel"/>
    <w:tmpl w:val="8EAE0FAC"/>
    <w:lvl w:ilvl="0">
      <w:start w:val="1"/>
      <w:numFmt w:val="lowerLetter"/>
      <w:lvlText w:val="%1."/>
      <w:lvlJc w:val="left"/>
      <w:pPr>
        <w:tabs>
          <w:tab w:val="num" w:pos="0"/>
        </w:tabs>
        <w:ind w:left="931" w:hanging="348"/>
      </w:pPr>
      <w:rPr>
        <w:spacing w:val="-1"/>
        <w:w w:val="100"/>
        <w:sz w:val="24"/>
        <w:szCs w:val="22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820" w:hanging="348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701" w:hanging="348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48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48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48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223" w:hanging="348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104" w:hanging="348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7985" w:hanging="348"/>
      </w:pPr>
      <w:rPr>
        <w:rFonts w:ascii="Symbol" w:hAnsi="Symbol" w:cs="Symbol" w:hint="default"/>
        <w:lang w:val="pt-PT" w:eastAsia="pt-PT" w:bidi="pt-PT"/>
      </w:rPr>
    </w:lvl>
  </w:abstractNum>
  <w:abstractNum w:abstractNumId="11" w15:restartNumberingAfterBreak="0">
    <w:nsid w:val="521421F2"/>
    <w:multiLevelType w:val="multilevel"/>
    <w:tmpl w:val="EC88E5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389596B"/>
    <w:multiLevelType w:val="hybridMultilevel"/>
    <w:tmpl w:val="694643EE"/>
    <w:lvl w:ilvl="0" w:tplc="27A0B2BC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8" w:hanging="360"/>
      </w:pPr>
    </w:lvl>
    <w:lvl w:ilvl="2" w:tplc="0416001B" w:tentative="1">
      <w:start w:val="1"/>
      <w:numFmt w:val="lowerRoman"/>
      <w:lvlText w:val="%3."/>
      <w:lvlJc w:val="right"/>
      <w:pPr>
        <w:ind w:left="2108" w:hanging="180"/>
      </w:pPr>
    </w:lvl>
    <w:lvl w:ilvl="3" w:tplc="0416000F" w:tentative="1">
      <w:start w:val="1"/>
      <w:numFmt w:val="decimal"/>
      <w:lvlText w:val="%4."/>
      <w:lvlJc w:val="left"/>
      <w:pPr>
        <w:ind w:left="2828" w:hanging="360"/>
      </w:pPr>
    </w:lvl>
    <w:lvl w:ilvl="4" w:tplc="04160019" w:tentative="1">
      <w:start w:val="1"/>
      <w:numFmt w:val="lowerLetter"/>
      <w:lvlText w:val="%5."/>
      <w:lvlJc w:val="left"/>
      <w:pPr>
        <w:ind w:left="3548" w:hanging="360"/>
      </w:pPr>
    </w:lvl>
    <w:lvl w:ilvl="5" w:tplc="0416001B" w:tentative="1">
      <w:start w:val="1"/>
      <w:numFmt w:val="lowerRoman"/>
      <w:lvlText w:val="%6."/>
      <w:lvlJc w:val="right"/>
      <w:pPr>
        <w:ind w:left="4268" w:hanging="180"/>
      </w:pPr>
    </w:lvl>
    <w:lvl w:ilvl="6" w:tplc="0416000F" w:tentative="1">
      <w:start w:val="1"/>
      <w:numFmt w:val="decimal"/>
      <w:lvlText w:val="%7."/>
      <w:lvlJc w:val="left"/>
      <w:pPr>
        <w:ind w:left="4988" w:hanging="360"/>
      </w:pPr>
    </w:lvl>
    <w:lvl w:ilvl="7" w:tplc="04160019" w:tentative="1">
      <w:start w:val="1"/>
      <w:numFmt w:val="lowerLetter"/>
      <w:lvlText w:val="%8."/>
      <w:lvlJc w:val="left"/>
      <w:pPr>
        <w:ind w:left="5708" w:hanging="360"/>
      </w:pPr>
    </w:lvl>
    <w:lvl w:ilvl="8" w:tplc="0416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3" w15:restartNumberingAfterBreak="0">
    <w:nsid w:val="64404252"/>
    <w:multiLevelType w:val="multilevel"/>
    <w:tmpl w:val="F7EEEC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5443F3"/>
    <w:multiLevelType w:val="multilevel"/>
    <w:tmpl w:val="27369D9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num w:numId="1" w16cid:durableId="1599018173">
    <w:abstractNumId w:val="6"/>
  </w:num>
  <w:num w:numId="2" w16cid:durableId="626130981">
    <w:abstractNumId w:val="11"/>
  </w:num>
  <w:num w:numId="3" w16cid:durableId="1387030852">
    <w:abstractNumId w:val="1"/>
  </w:num>
  <w:num w:numId="4" w16cid:durableId="2015723243">
    <w:abstractNumId w:val="9"/>
  </w:num>
  <w:num w:numId="5" w16cid:durableId="1878160099">
    <w:abstractNumId w:val="10"/>
  </w:num>
  <w:num w:numId="6" w16cid:durableId="18313298">
    <w:abstractNumId w:val="3"/>
  </w:num>
  <w:num w:numId="7" w16cid:durableId="277373456">
    <w:abstractNumId w:val="14"/>
  </w:num>
  <w:num w:numId="8" w16cid:durableId="1523013273">
    <w:abstractNumId w:val="8"/>
  </w:num>
  <w:num w:numId="9" w16cid:durableId="1390809082">
    <w:abstractNumId w:val="5"/>
  </w:num>
  <w:num w:numId="10" w16cid:durableId="1007291491">
    <w:abstractNumId w:val="2"/>
  </w:num>
  <w:num w:numId="11" w16cid:durableId="183322945">
    <w:abstractNumId w:val="13"/>
  </w:num>
  <w:num w:numId="12" w16cid:durableId="310451044">
    <w:abstractNumId w:val="4"/>
  </w:num>
  <w:num w:numId="13" w16cid:durableId="325598482">
    <w:abstractNumId w:val="0"/>
  </w:num>
  <w:num w:numId="14" w16cid:durableId="1960065335">
    <w:abstractNumId w:val="7"/>
  </w:num>
  <w:num w:numId="15" w16cid:durableId="854686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B9"/>
    <w:rsid w:val="0014297A"/>
    <w:rsid w:val="0028572B"/>
    <w:rsid w:val="002C7EA0"/>
    <w:rsid w:val="003A647B"/>
    <w:rsid w:val="003F316F"/>
    <w:rsid w:val="00526272"/>
    <w:rsid w:val="005640B9"/>
    <w:rsid w:val="00733E2B"/>
    <w:rsid w:val="00803C48"/>
    <w:rsid w:val="00935A6E"/>
    <w:rsid w:val="00AE6A2C"/>
    <w:rsid w:val="00B4231C"/>
    <w:rsid w:val="00C365CF"/>
    <w:rsid w:val="00CC47B8"/>
    <w:rsid w:val="00D034A6"/>
    <w:rsid w:val="00D84D1A"/>
    <w:rsid w:val="00DC43A5"/>
    <w:rsid w:val="00DF79FA"/>
    <w:rsid w:val="00E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13A3"/>
  <w15:docId w15:val="{12BD08B3-B9B3-4CFD-A2B8-5491EDF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36DA"/>
    <w:pPr>
      <w:widowControl w:val="0"/>
    </w:pPr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3075"/>
    <w:rPr>
      <w:rFonts w:ascii="Calibri Light" w:eastAsia="Calibri Light" w:hAnsi="Calibri Light" w:cs="Calibri Light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D3075"/>
    <w:rPr>
      <w:rFonts w:ascii="Calibri Light" w:eastAsia="Calibri Light" w:hAnsi="Calibri Light" w:cs="Calibri Light"/>
      <w:lang w:val="pt-PT" w:eastAsia="pt-PT" w:bidi="pt-PT"/>
    </w:rPr>
  </w:style>
  <w:style w:type="character" w:customStyle="1" w:styleId="markcjyrjaoyh">
    <w:name w:val="markcjyrjaoyh"/>
    <w:basedOn w:val="Fontepargpadro"/>
    <w:qFormat/>
    <w:rsid w:val="001A54D5"/>
  </w:style>
  <w:style w:type="character" w:customStyle="1" w:styleId="InternetLink">
    <w:name w:val="Internet Link"/>
    <w:basedOn w:val="Fontepargpadro"/>
    <w:uiPriority w:val="99"/>
    <w:unhideWhenUsed/>
    <w:qFormat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75A6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qFormat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D589D"/>
    <w:rPr>
      <w:color w:val="605E5C"/>
      <w:shd w:val="clear" w:color="auto" w:fill="E1DFDD"/>
    </w:rPr>
  </w:style>
  <w:style w:type="character" w:customStyle="1" w:styleId="SubitemNvel2Char">
    <w:name w:val="Subitem Nível 2 Char"/>
    <w:basedOn w:val="Fontepargpadro"/>
    <w:link w:val="SubitemNvel2"/>
    <w:uiPriority w:val="1"/>
    <w:qFormat/>
    <w:rsid w:val="00B52336"/>
    <w:rPr>
      <w:rFonts w:eastAsiaTheme="minorEastAsia"/>
      <w:sz w:val="24"/>
      <w:szCs w:val="24"/>
      <w:lang w:val="pt-PT" w:eastAsia="pt-PT" w:bidi="pt-PT"/>
    </w:rPr>
  </w:style>
  <w:style w:type="character" w:customStyle="1" w:styleId="SubitemNvel4Char">
    <w:name w:val="Subitem Nível 4 Char"/>
    <w:basedOn w:val="Fontepargpadro"/>
    <w:link w:val="SubitemNvel4"/>
    <w:uiPriority w:val="1"/>
    <w:qFormat/>
    <w:rsid w:val="00BA7E9C"/>
    <w:rPr>
      <w:rFonts w:eastAsia="Calibri Light"/>
      <w:sz w:val="24"/>
      <w:szCs w:val="24"/>
      <w:lang w:val="pt-PT" w:eastAsia="pt-PT" w:bidi="pt-PT"/>
    </w:rPr>
  </w:style>
  <w:style w:type="character" w:styleId="Hyperlink">
    <w:name w:val="Hyperlink"/>
    <w:rPr>
      <w:color w:val="000080"/>
      <w:u w:val="single"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4E36DA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C44CE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FA5D99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xmsonormal">
    <w:name w:val="x_msonormal"/>
    <w:basedOn w:val="Normal"/>
    <w:qFormat/>
    <w:rsid w:val="001461C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75A69"/>
    <w:rPr>
      <w:b/>
      <w:bCs/>
    </w:rPr>
  </w:style>
  <w:style w:type="paragraph" w:customStyle="1" w:styleId="commentcontentpara">
    <w:name w:val="commentcontentpara"/>
    <w:basedOn w:val="Normal"/>
    <w:qFormat/>
    <w:rsid w:val="00320158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ubitemNvel2">
    <w:name w:val="Subitem Nível 2"/>
    <w:basedOn w:val="PargrafodaLista"/>
    <w:link w:val="SubitemNvel2Char"/>
    <w:uiPriority w:val="1"/>
    <w:qFormat/>
    <w:rsid w:val="00B52336"/>
    <w:pPr>
      <w:tabs>
        <w:tab w:val="left" w:pos="567"/>
        <w:tab w:val="left" w:pos="625"/>
      </w:tabs>
      <w:spacing w:after="160"/>
      <w:ind w:left="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SubitemNvel3">
    <w:name w:val="Subitem Nível 3"/>
    <w:basedOn w:val="Textodecomentrio"/>
    <w:uiPriority w:val="1"/>
    <w:qFormat/>
    <w:rsid w:val="00B52336"/>
    <w:pPr>
      <w:tabs>
        <w:tab w:val="left" w:pos="360"/>
        <w:tab w:val="left" w:pos="720"/>
      </w:tabs>
      <w:spacing w:after="160"/>
      <w:jc w:val="both"/>
    </w:pPr>
    <w:rPr>
      <w:rFonts w:asciiTheme="minorHAnsi" w:hAnsiTheme="minorHAnsi" w:cstheme="minorBidi"/>
      <w:sz w:val="24"/>
      <w:szCs w:val="24"/>
    </w:rPr>
  </w:style>
  <w:style w:type="paragraph" w:customStyle="1" w:styleId="SubitemNvel4">
    <w:name w:val="Subitem Nível 4"/>
    <w:basedOn w:val="PargrafodaLista"/>
    <w:link w:val="SubitemNvel4Char"/>
    <w:uiPriority w:val="1"/>
    <w:qFormat/>
    <w:rsid w:val="00B52336"/>
    <w:pPr>
      <w:tabs>
        <w:tab w:val="left" w:pos="360"/>
        <w:tab w:val="left" w:pos="630"/>
        <w:tab w:val="left" w:pos="798"/>
        <w:tab w:val="left" w:pos="993"/>
      </w:tabs>
      <w:spacing w:after="160"/>
      <w:ind w:left="142" w:right="-31"/>
    </w:pPr>
    <w:rPr>
      <w:rFonts w:asciiTheme="minorHAnsi" w:hAnsiTheme="minorHAnsi" w:cstheme="minorBidi"/>
      <w:sz w:val="24"/>
      <w:szCs w:val="24"/>
    </w:rPr>
  </w:style>
  <w:style w:type="paragraph" w:styleId="Reviso">
    <w:name w:val="Revision"/>
    <w:uiPriority w:val="99"/>
    <w:semiHidden/>
    <w:qFormat/>
    <w:rsid w:val="0089681A"/>
    <w:rPr>
      <w:rFonts w:ascii="Calibri Light" w:eastAsia="Calibri Light" w:hAnsi="Calibri Light" w:cs="Calibri Light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uiPriority w:val="2"/>
    <w:semiHidden/>
    <w:unhideWhenUsed/>
    <w:qFormat/>
    <w:rsid w:val="004E36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E54C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F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4" ma:contentTypeDescription="Crie um novo documento." ma:contentTypeScope="" ma:versionID="919c191e330233711cd047424bece16d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bd0966c284215b6fae82208cf7127e92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AD95-0FC6-4580-AF01-B6934594AD24}">
  <ds:schemaRefs>
    <ds:schemaRef ds:uri="http://schemas.microsoft.com/office/2006/metadata/properties"/>
    <ds:schemaRef ds:uri="http://schemas.microsoft.com/office/infopath/2007/PartnerControls"/>
    <ds:schemaRef ds:uri="e9e97e94-7ecd-482a-a9ff-013d15851b2f"/>
    <ds:schemaRef ds:uri="8a4efc05-a8e5-42e6-a880-e3cc0fb41bc1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A101A-6DC9-419E-8449-DC14D70D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06DFFF-4655-4FA0-9789-C68633BF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Giffoni de Carvalho</dc:creator>
  <dc:description/>
  <cp:lastModifiedBy>Amanda Fialho</cp:lastModifiedBy>
  <cp:revision>4</cp:revision>
  <cp:lastPrinted>2024-09-24T17:05:00Z</cp:lastPrinted>
  <dcterms:created xsi:type="dcterms:W3CDTF">2024-09-29T22:34:00Z</dcterms:created>
  <dcterms:modified xsi:type="dcterms:W3CDTF">2024-09-29T22:36:00Z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0x01010054A905897A6FAF4A9AC784344D95D7CA</vt:lpwstr>
  </property>
  <property fmtid="{D5CDD505-2E9C-101B-9397-08002B2CF9AE}" pid="3" name="Created">
    <vt:filetime>2019-07-12T00:00:00Z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2020-07-17T00:00:00Z</vt:filetime>
  </property>
  <property fmtid="{D5CDD505-2E9C-101B-9397-08002B2CF9AE}" pid="6" name="MediaServiceImageTags">
    <vt:lpwstr/>
  </property>
</Properties>
</file>